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12" w:rsidRDefault="00E85812" w:rsidP="00E858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СВЕДЕНИЯ </w:t>
      </w:r>
    </w:p>
    <w:p w:rsidR="00E85812" w:rsidRDefault="00E85812" w:rsidP="00E85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</w:t>
      </w:r>
      <w:proofErr w:type="spellStart"/>
      <w:r w:rsidR="00EF4603">
        <w:rPr>
          <w:rFonts w:ascii="Times New Roman" w:hAnsi="Times New Roman" w:cs="Times New Roman"/>
          <w:b/>
        </w:rPr>
        <w:t>Кулешовского</w:t>
      </w:r>
      <w:proofErr w:type="spellEnd"/>
      <w:r w:rsidR="00EF46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сельского поселения, их супругов и несовершеннолетних </w:t>
      </w:r>
      <w:r w:rsidR="00EF4603">
        <w:rPr>
          <w:rFonts w:ascii="Times New Roman" w:hAnsi="Times New Roman" w:cs="Times New Roman"/>
          <w:b/>
        </w:rPr>
        <w:t>детей  за период с 1 января 2020</w:t>
      </w:r>
      <w:r>
        <w:rPr>
          <w:rFonts w:ascii="Times New Roman" w:hAnsi="Times New Roman" w:cs="Times New Roman"/>
          <w:b/>
        </w:rPr>
        <w:t xml:space="preserve"> года по 31 </w:t>
      </w:r>
      <w:r w:rsidR="00EF4603">
        <w:rPr>
          <w:rFonts w:ascii="Times New Roman" w:hAnsi="Times New Roman" w:cs="Times New Roman"/>
          <w:b/>
        </w:rPr>
        <w:t>декабря 2020</w:t>
      </w:r>
      <w:r>
        <w:rPr>
          <w:rFonts w:ascii="Times New Roman" w:hAnsi="Times New Roman" w:cs="Times New Roman"/>
          <w:b/>
        </w:rPr>
        <w:t xml:space="preserve"> года</w:t>
      </w:r>
    </w:p>
    <w:p w:rsidR="00E85812" w:rsidRDefault="00EF4603" w:rsidP="00E858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Кулешовского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85812">
        <w:rPr>
          <w:rFonts w:ascii="Times New Roman" w:hAnsi="Times New Roman" w:cs="Times New Roman"/>
          <w:b/>
        </w:rPr>
        <w:t xml:space="preserve">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379"/>
        <w:gridCol w:w="1274"/>
        <w:gridCol w:w="1279"/>
        <w:gridCol w:w="1981"/>
        <w:gridCol w:w="1275"/>
        <w:gridCol w:w="709"/>
        <w:gridCol w:w="1077"/>
        <w:gridCol w:w="900"/>
        <w:gridCol w:w="1054"/>
        <w:gridCol w:w="1367"/>
        <w:gridCol w:w="1377"/>
        <w:gridCol w:w="1225"/>
      </w:tblGrid>
      <w:tr w:rsidR="00E85812" w:rsidTr="00FF3A9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E85812" w:rsidTr="00FF3A9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12" w:rsidRDefault="00E858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12" w:rsidRDefault="00E858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12" w:rsidRDefault="00E858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812" w:rsidRDefault="00E8581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12" w:rsidRDefault="00E858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12" w:rsidRDefault="00E858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12" w:rsidRDefault="00E858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812" w:rsidTr="00FF3A98">
        <w:trPr>
          <w:trHeight w:val="45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2" w:rsidRDefault="00E85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C6064" w:rsidTr="00FF3A98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DC6064" w:rsidRDefault="00DC6064" w:rsidP="00EF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Pr="00EF4603" w:rsidRDefault="00DC6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RENAULT LOGAN,2019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FF3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744,18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6064" w:rsidTr="00FF3A98">
        <w:trPr>
          <w:trHeight w:val="352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064" w:rsidRDefault="00DC6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P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HYUNDAII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C60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6064" w:rsidRP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53215,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5315-15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ботовой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СЗАП 8357,</w:t>
            </w:r>
          </w:p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бортовой ПК 1311</w:t>
            </w:r>
          </w:p>
          <w:p w:rsidR="00DC6064" w:rsidRP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Pr="00DC6064" w:rsidRDefault="00DC6064" w:rsidP="00DC6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FF3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6064" w:rsidTr="00FF3A98"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064" w:rsidRDefault="00DC6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64" w:rsidRDefault="00DC6064" w:rsidP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P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4" w:rsidRDefault="00DC6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Pr="00DC6064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28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 w:rsidP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грузовой фургон 270710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595 202,89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28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Pr="00DC6064" w:rsidRDefault="00D43687" w:rsidP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6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HYUNDAII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C60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153 589,02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281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Клюквина Олеся Вадимовна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D43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P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P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P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P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93FB9" w:rsidRP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837 383,31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3FB9" w:rsidTr="00FF3A98">
        <w:trPr>
          <w:trHeight w:val="59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B9" w:rsidRDefault="0089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9" w:rsidRDefault="00893FB9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9" w:rsidRDefault="00893FB9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Бородкина</w:t>
            </w:r>
            <w:proofErr w:type="spellEnd"/>
          </w:p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Федоровна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сектора экономики и финансов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D" w:rsidRDefault="00A2370D" w:rsidP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2370D" w:rsidRDefault="00A2370D" w:rsidP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687" w:rsidRDefault="00A2370D" w:rsidP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370D" w:rsidRDefault="00A2370D" w:rsidP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370D" w:rsidRDefault="00A2370D" w:rsidP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B9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893FB9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893FB9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0D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Pr="00A87410" w:rsidRDefault="0015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TOYOTA AURIS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8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740 052,05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ектора правовых вопросов и нотариально действий </w:t>
            </w:r>
            <w:r w:rsidR="00D43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A23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46 722,98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149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4D0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Pr="004D03D2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Tucson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4D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 Сергей Анатольевич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  <w:r w:rsidR="00D43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Pr="005A3922" w:rsidRDefault="005A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81 192,30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15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Дарья Александровна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 w:rsidP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221AC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C5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564 056,45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6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43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499 368,33</w:t>
            </w:r>
          </w:p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  <w:r w:rsidR="00D43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C9" w:rsidRDefault="00221AC9" w:rsidP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521 043,94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C9" w:rsidTr="00FF3A98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C9" w:rsidRDefault="00221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221AC9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1AC9" w:rsidRDefault="00221AC9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221AC9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221AC9" w:rsidRDefault="00221AC9" w:rsidP="006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C9" w:rsidRDefault="00FF3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C9" w:rsidRDefault="0022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687" w:rsidTr="00FF3A98">
        <w:trPr>
          <w:trHeight w:val="9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Литовченко Ольга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  <w:r w:rsidR="00D43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434 697,05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87" w:rsidRDefault="00D4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0B8A" w:rsidRP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40B8A" w:rsidRP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OPEL ACSTRA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218 064,34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3687" w:rsidTr="00FF3A98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0B8A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90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90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90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87" w:rsidRDefault="00C4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375 260,09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7" w:rsidRDefault="00D4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92B97" w:rsidRDefault="00B92B97" w:rsidP="00672EEC"/>
    <w:p w:rsidR="000C38C2" w:rsidRDefault="000C38C2" w:rsidP="00672EEC"/>
    <w:p w:rsidR="000C38C2" w:rsidRDefault="00BE3208" w:rsidP="00672EEC">
      <w:r>
        <w:t xml:space="preserve">И.о. главы Администрации </w:t>
      </w:r>
      <w:proofErr w:type="spellStart"/>
      <w:r>
        <w:t>Кулешовского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Н.Н. </w:t>
      </w:r>
      <w:proofErr w:type="spellStart"/>
      <w:r>
        <w:t>Толочный</w:t>
      </w:r>
      <w:proofErr w:type="spellEnd"/>
    </w:p>
    <w:p w:rsidR="000C38C2" w:rsidRDefault="000C38C2" w:rsidP="00672EEC"/>
    <w:p w:rsidR="000C38C2" w:rsidRDefault="000C38C2" w:rsidP="00672EEC"/>
    <w:p w:rsidR="000C38C2" w:rsidRDefault="000C38C2" w:rsidP="00672EEC"/>
    <w:p w:rsidR="000C38C2" w:rsidRDefault="000C38C2" w:rsidP="00672EEC"/>
    <w:p w:rsidR="000C38C2" w:rsidRDefault="000C38C2" w:rsidP="00672EEC"/>
    <w:p w:rsidR="000C38C2" w:rsidRPr="00B81BC2" w:rsidRDefault="000C38C2" w:rsidP="000C38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Сведения о доходах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0B3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имуществе и обязательствах имущественного характера, а также сведения о доходах,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имуществе и обязательствах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имущественного характера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супруги (супруга) и несовершеннолетних детей</w:t>
      </w:r>
    </w:p>
    <w:p w:rsidR="000C38C2" w:rsidRPr="00B81BC2" w:rsidRDefault="000C38C2" w:rsidP="000C38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B3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директора муниципального бюджетного учреждения культуры «сельский Дом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 Тимирязевский</w:t>
      </w:r>
      <w:r w:rsidRPr="000B3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Кулещшовского</w:t>
      </w:r>
      <w:proofErr w:type="spellEnd"/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</w:t>
      </w:r>
    </w:p>
    <w:p w:rsidR="000C38C2" w:rsidRPr="00F13BF3" w:rsidRDefault="000C38C2" w:rsidP="000C3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01 января по 31 декабря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0C38C2" w:rsidRPr="00F13BF3" w:rsidTr="005576B0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годовой  </w:t>
            </w:r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доход </w:t>
            </w:r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 2020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г. </w:t>
            </w:r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C38C2" w:rsidRPr="00F13BF3" w:rsidTr="005576B0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2" w:rsidRPr="00F13BF3" w:rsidRDefault="000C38C2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2" w:rsidRPr="00F13BF3" w:rsidRDefault="000C38C2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Вид </w:t>
            </w:r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</w:t>
            </w:r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Страна</w:t>
            </w:r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Пло</w:t>
            </w:r>
            <w:proofErr w:type="spellEnd"/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щадь</w:t>
            </w:r>
            <w:proofErr w:type="spellEnd"/>
          </w:p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(кв.м.)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2" w:rsidRPr="00F13BF3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C38C2" w:rsidRPr="00F13BF3" w:rsidTr="005576B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Резец Александр Владимирович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614</w:t>
            </w:r>
            <w:r w:rsidR="00F8790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976,96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F87907">
            <w:r w:rsidRPr="00857D8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</w:t>
            </w:r>
            <w:r w:rsidR="000C38C2" w:rsidRPr="00857D8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вартира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(индивидуальная</w:t>
            </w:r>
            <w:r w:rsidR="00FF3A9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82,9</w:t>
            </w:r>
          </w:p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1B4647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1B4647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Россия</w:t>
            </w:r>
          </w:p>
        </w:tc>
      </w:tr>
      <w:tr w:rsidR="000C38C2" w:rsidRPr="00F13BF3" w:rsidTr="005576B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супруга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1B4647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607</w:t>
            </w:r>
            <w:r w:rsidR="00F8790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086,08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1B4647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Октавия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1B4647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Россия</w:t>
            </w:r>
          </w:p>
        </w:tc>
      </w:tr>
      <w:tr w:rsidR="000C38C2" w:rsidRPr="00F13BF3" w:rsidTr="005576B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1B4647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Несовершеннолетний </w:t>
            </w:r>
            <w:r w:rsidR="000C38C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Россия</w:t>
            </w:r>
          </w:p>
        </w:tc>
      </w:tr>
      <w:tr w:rsidR="000C38C2" w:rsidRPr="00F13BF3" w:rsidTr="005576B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1B4647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Несовершеннолетняя </w:t>
            </w:r>
            <w:r w:rsidR="000C38C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Россия</w:t>
            </w:r>
          </w:p>
        </w:tc>
      </w:tr>
      <w:tr w:rsidR="000C38C2" w:rsidRPr="00F13BF3" w:rsidTr="005576B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1B4647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Несовершеннолетняя </w:t>
            </w:r>
            <w:r w:rsidR="000C38C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Pr="008B6ED4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2" w:rsidRDefault="000C38C2" w:rsidP="0055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Россия</w:t>
            </w:r>
          </w:p>
        </w:tc>
      </w:tr>
    </w:tbl>
    <w:p w:rsidR="000C38C2" w:rsidRDefault="000C38C2" w:rsidP="000C38C2"/>
    <w:p w:rsidR="000C38C2" w:rsidRPr="00933AC7" w:rsidRDefault="000C38C2" w:rsidP="000C38C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933AC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C38C2" w:rsidRPr="00933AC7" w:rsidRDefault="000C38C2" w:rsidP="000C38C2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Толочный</w:t>
      </w:r>
      <w:proofErr w:type="spellEnd"/>
    </w:p>
    <w:p w:rsidR="000C38C2" w:rsidRDefault="000C38C2" w:rsidP="000C38C2"/>
    <w:p w:rsidR="000C38C2" w:rsidRDefault="000C38C2" w:rsidP="00672EEC"/>
    <w:sectPr w:rsidR="000C38C2" w:rsidSect="00E85812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812"/>
    <w:rsid w:val="000C38C2"/>
    <w:rsid w:val="0015764C"/>
    <w:rsid w:val="001B4647"/>
    <w:rsid w:val="00221AC9"/>
    <w:rsid w:val="0024496B"/>
    <w:rsid w:val="004D03D2"/>
    <w:rsid w:val="004D1323"/>
    <w:rsid w:val="005808C9"/>
    <w:rsid w:val="005A3922"/>
    <w:rsid w:val="00672EEC"/>
    <w:rsid w:val="006C0A18"/>
    <w:rsid w:val="006D3D19"/>
    <w:rsid w:val="006E2A57"/>
    <w:rsid w:val="00893FB9"/>
    <w:rsid w:val="00905923"/>
    <w:rsid w:val="00966803"/>
    <w:rsid w:val="00A2370D"/>
    <w:rsid w:val="00A87410"/>
    <w:rsid w:val="00B41B2B"/>
    <w:rsid w:val="00B92B97"/>
    <w:rsid w:val="00BE3208"/>
    <w:rsid w:val="00C40B8A"/>
    <w:rsid w:val="00CC5511"/>
    <w:rsid w:val="00D43687"/>
    <w:rsid w:val="00DC6064"/>
    <w:rsid w:val="00E85812"/>
    <w:rsid w:val="00EF4603"/>
    <w:rsid w:val="00F407B0"/>
    <w:rsid w:val="00F87907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6</cp:revision>
  <dcterms:created xsi:type="dcterms:W3CDTF">2021-05-04T13:30:00Z</dcterms:created>
  <dcterms:modified xsi:type="dcterms:W3CDTF">2021-05-13T13:47:00Z</dcterms:modified>
</cp:coreProperties>
</file>